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3B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897280" w:rsidRDefault="00897280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7 «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по ремонту и обслуживанию автомобилей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B13CC2" w:rsidRPr="00B13CC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23.01.17 «Мастер по ремонту и обслуживанию автомобилей»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B13CC2">
        <w:rPr>
          <w:rFonts w:ascii="Times New Roman" w:eastAsia="Times New Roman" w:hAnsi="Times New Roman" w:cs="Times New Roman"/>
          <w:sz w:val="24"/>
          <w:szCs w:val="24"/>
        </w:rPr>
        <w:t xml:space="preserve">83%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юнош</w:t>
      </w:r>
      <w:r w:rsidR="00B13CC2">
        <w:rPr>
          <w:rFonts w:ascii="Times New Roman" w:eastAsia="Times New Roman" w:hAnsi="Times New Roman" w:cs="Times New Roman"/>
          <w:sz w:val="24"/>
          <w:szCs w:val="24"/>
        </w:rPr>
        <w:t>ей, 17% девушек.</w:t>
      </w:r>
    </w:p>
    <w:p w:rsidR="008E4A42" w:rsidRDefault="008E4A42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42" w:rsidRDefault="008E4A42" w:rsidP="008E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4919" cy="2026693"/>
            <wp:effectExtent l="0" t="0" r="2349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4A42" w:rsidRPr="00897280" w:rsidRDefault="008E4A42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B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B13CC2">
      <w:pPr>
        <w:pStyle w:val="a5"/>
        <w:numPr>
          <w:ilvl w:val="0"/>
          <w:numId w:val="6"/>
        </w:numPr>
        <w:ind w:left="0" w:firstLine="709"/>
        <w:jc w:val="both"/>
        <w:rPr>
          <w:b/>
        </w:rPr>
      </w:pPr>
      <w:r w:rsidRPr="00897280">
        <w:rPr>
          <w:b/>
        </w:rPr>
        <w:t>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B13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B13CC2" w:rsidRDefault="000E155A" w:rsidP="00B13CC2">
      <w:pPr>
        <w:pStyle w:val="a5"/>
        <w:numPr>
          <w:ilvl w:val="1"/>
          <w:numId w:val="7"/>
        </w:numPr>
        <w:ind w:left="0" w:firstLine="709"/>
        <w:jc w:val="both"/>
      </w:pPr>
      <w:r w:rsidRPr="00B13CC2"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B13CC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13CC2" w:rsidRPr="00897280" w:rsidTr="000E155A">
        <w:tc>
          <w:tcPr>
            <w:tcW w:w="6804" w:type="dxa"/>
          </w:tcPr>
          <w:p w:rsidR="00B13CC2" w:rsidRPr="00897280" w:rsidRDefault="00B13CC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13CC2" w:rsidRPr="00897280" w:rsidRDefault="00B13CC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4919" cy="2313295"/>
            <wp:effectExtent l="0" t="0" r="23495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13CC2" w:rsidRPr="00897280" w:rsidTr="00073125">
        <w:trPr>
          <w:trHeight w:val="351"/>
        </w:trPr>
        <w:tc>
          <w:tcPr>
            <w:tcW w:w="6804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13CC2" w:rsidRPr="00897280" w:rsidTr="00073125">
        <w:tc>
          <w:tcPr>
            <w:tcW w:w="6804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13CC2" w:rsidRPr="00897280" w:rsidRDefault="00B13CC2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13CC2" w:rsidRPr="00897280" w:rsidTr="00073125">
        <w:tc>
          <w:tcPr>
            <w:tcW w:w="6804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13CC2" w:rsidRPr="00897280" w:rsidRDefault="00B13CC2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B13CC2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FB4E6B" wp14:editId="07FC0FE1">
            <wp:extent cx="6434919" cy="2313295"/>
            <wp:effectExtent l="0" t="0" r="23495" b="1143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B13CC2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B13CC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2A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B13CC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35.02.07 «Механизация сельского хозяйства» 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CD5F26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CD5F26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BC30FE" wp14:editId="1DB051DF">
            <wp:extent cx="6434919" cy="1985749"/>
            <wp:effectExtent l="0" t="0" r="23495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2C7B14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13C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B13CC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8900" cy="2181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B13CC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13CC2" w:rsidRPr="00897280" w:rsidTr="00897280">
        <w:tc>
          <w:tcPr>
            <w:tcW w:w="6804" w:type="dxa"/>
          </w:tcPr>
          <w:p w:rsidR="00B13CC2" w:rsidRPr="00897280" w:rsidRDefault="00B13CC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13CC2" w:rsidRDefault="00B13CC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8222FDC" wp14:editId="029300CA">
            <wp:extent cx="6438900" cy="21812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B13CC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0BE7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E0BE7" w:rsidRDefault="00AE0BE7" w:rsidP="00AE0BE7"/>
    <w:p w:rsidR="000A2F63" w:rsidRDefault="00AE0BE7" w:rsidP="00AE0BE7">
      <w:pPr>
        <w:tabs>
          <w:tab w:val="left" w:pos="1386"/>
        </w:tabs>
      </w:pPr>
      <w:r>
        <w:tab/>
      </w: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C4063B" w:rsidRPr="00E005E8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AE0BE7" w:rsidRPr="00792839" w:rsidRDefault="00AE0BE7" w:rsidP="00AE0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13CC2" w:rsidRP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23.01.17 «Мастер по ремонту и обслуживанию автомобилей»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708BF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AE0BE7" w:rsidRPr="008708BF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708BF" w:rsidRDefault="00AE0BE7" w:rsidP="00A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D23D4F" wp14:editId="1186FBA2">
            <wp:extent cx="6455391" cy="2135875"/>
            <wp:effectExtent l="0" t="0" r="2222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97280" w:rsidRDefault="00AE0BE7" w:rsidP="00AE0BE7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 xml:space="preserve">1. </w:t>
      </w: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Доброжелательность и вежливость участников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7039F7" wp14:editId="266C707B">
            <wp:extent cx="6434919" cy="2415653"/>
            <wp:effectExtent l="0" t="0" r="23495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923D78F" wp14:editId="5F114E42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повышения квалификации и профессионального роста и развития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5F4147E" wp14:editId="6FC2E96E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Признание успехов и достижений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8221FD" wp14:editId="525EB882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D925A7" wp14:editId="238623A7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290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2890B" wp14:editId="1E2060DC">
            <wp:extent cx="6438900" cy="218122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30A71F" wp14:editId="748829E0">
            <wp:extent cx="6437376" cy="2055571"/>
            <wp:effectExtent l="0" t="0" r="20955" b="2095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BB5982" wp14:editId="7C658FB0">
            <wp:extent cx="6437376" cy="2326234"/>
            <wp:effectExtent l="0" t="0" r="2095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464D5E" wp14:editId="271307B6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1B8E90" wp14:editId="5C38DBB0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4063B" w:rsidRPr="00E005E8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AE0BE7" w:rsidRPr="00792839" w:rsidRDefault="00AE0BE7" w:rsidP="00AE0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13CC2" w:rsidRP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23.01.17 «Мастер по ремонту и обслуживанию автомобилей»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6D6BB4" wp14:editId="44C9A172">
            <wp:extent cx="6434919" cy="2183642"/>
            <wp:effectExtent l="0" t="0" r="23495" b="266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97280" w:rsidRDefault="00AE0BE7" w:rsidP="00AE0BE7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Оценка</w:t>
      </w:r>
      <w:r w:rsidRPr="00CB0C3D">
        <w:rPr>
          <w:b/>
        </w:rPr>
        <w:t xml:space="preserve"> степен</w:t>
      </w:r>
      <w:r>
        <w:rPr>
          <w:b/>
        </w:rPr>
        <w:t>и</w:t>
      </w:r>
      <w:r w:rsidRPr="00CB0C3D">
        <w:rPr>
          <w:b/>
        </w:rPr>
        <w:t xml:space="preserve"> удовлетворенности уровнем профессиональных компетенций выпускников по следующей шкале</w:t>
      </w:r>
      <w:r w:rsidRPr="00897280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3C056F" w:rsidRDefault="00AE0BE7" w:rsidP="00AE0BE7">
      <w:pPr>
        <w:pStyle w:val="a5"/>
        <w:numPr>
          <w:ilvl w:val="1"/>
          <w:numId w:val="3"/>
        </w:numPr>
        <w:jc w:val="both"/>
      </w:pPr>
      <w:r w:rsidRPr="00CB0C3D">
        <w:t>Актуальность  и полнота полученных знаний и умений</w:t>
      </w:r>
      <w:r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83BAA8" wp14:editId="309C8CF5">
            <wp:extent cx="6434919" cy="2518012"/>
            <wp:effectExtent l="0" t="0" r="23495" b="1587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280">
        <w:rPr>
          <w:rFonts w:eastAsia="Times New Roman"/>
          <w:b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CE42D19" wp14:editId="08A317D7">
            <wp:simplePos x="0" y="0"/>
            <wp:positionH relativeFrom="column">
              <wp:posOffset>111125</wp:posOffset>
            </wp:positionH>
            <wp:positionV relativeFrom="paragraph">
              <wp:posOffset>-151765</wp:posOffset>
            </wp:positionV>
            <wp:extent cx="6438900" cy="2181225"/>
            <wp:effectExtent l="0" t="0" r="19050" b="9525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AE0BE7" w:rsidRPr="0031276C" w:rsidRDefault="00AE0BE7" w:rsidP="0031276C">
      <w:pPr>
        <w:pStyle w:val="a5"/>
        <w:numPr>
          <w:ilvl w:val="1"/>
          <w:numId w:val="3"/>
        </w:numPr>
        <w:ind w:left="0" w:firstLine="709"/>
        <w:jc w:val="both"/>
      </w:pPr>
      <w:r w:rsidRPr="0031276C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BC6755" wp14:editId="59D50B62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932E5D" w:rsidRDefault="00AE0BE7" w:rsidP="0031276C">
      <w:pPr>
        <w:pStyle w:val="a5"/>
        <w:numPr>
          <w:ilvl w:val="1"/>
          <w:numId w:val="3"/>
        </w:numPr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F675C0" wp14:editId="4610338C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31276C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DA1E540" wp14:editId="46E4D424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290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3551F5" wp14:editId="3395FB4C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552CF9" wp14:editId="26AB4312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34132F" w:rsidRDefault="00AE0BE7" w:rsidP="00AE0BE7">
      <w:pPr>
        <w:pStyle w:val="a5"/>
        <w:numPr>
          <w:ilvl w:val="1"/>
          <w:numId w:val="4"/>
        </w:numPr>
        <w:ind w:left="0" w:firstLine="709"/>
        <w:jc w:val="both"/>
        <w:rPr>
          <w:b/>
        </w:rPr>
      </w:pPr>
      <w:r w:rsidRPr="0034132F">
        <w:lastRenderedPageBreak/>
        <w:t>Способность определять и реализовывать приоритеты собственной деятельности, готовность к саморазвитию: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B04B2E" wp14:editId="0140E919">
            <wp:extent cx="6434919" cy="1999397"/>
            <wp:effectExtent l="0" t="0" r="23495" b="2032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9652E3" w:rsidRDefault="00AE0BE7" w:rsidP="00AE0BE7">
      <w:pPr>
        <w:pStyle w:val="a5"/>
        <w:numPr>
          <w:ilvl w:val="1"/>
          <w:numId w:val="4"/>
        </w:numPr>
        <w:ind w:left="0" w:firstLine="709"/>
        <w:jc w:val="both"/>
        <w:rPr>
          <w:b/>
        </w:rPr>
      </w:pPr>
      <w:r w:rsidRPr="009652E3">
        <w:t>Владение коммуникативными технологиями (навыками проведения деловых переговоров, публичных выступлений, деловой переписки, др.):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1B2C67" wp14:editId="1D83421D">
            <wp:extent cx="6434919" cy="1965278"/>
            <wp:effectExtent l="0" t="0" r="23495" b="1651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CEB2AD" wp14:editId="16A97A3E">
            <wp:extent cx="6434919" cy="2101755"/>
            <wp:effectExtent l="0" t="0" r="23495" b="1333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E0BE7" w:rsidRDefault="00AE0BE7" w:rsidP="00AE0BE7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lastRenderedPageBreak/>
        <w:t>Назовите основные требования к выпускникам, претендующим на трудоустройство:</w:t>
      </w:r>
    </w:p>
    <w:p w:rsidR="00AE0BE7" w:rsidRDefault="00AE0BE7" w:rsidP="00AE0BE7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BE7" w:rsidRDefault="00AE0BE7" w:rsidP="00AE0BE7">
      <w:pPr>
        <w:pStyle w:val="a5"/>
        <w:ind w:left="709"/>
        <w:jc w:val="both"/>
        <w:rPr>
          <w:b/>
        </w:rPr>
      </w:pPr>
    </w:p>
    <w:p w:rsidR="00AE0BE7" w:rsidRDefault="00AE0BE7" w:rsidP="00AE0BE7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470C4C1B" wp14:editId="3DD094D4">
            <wp:extent cx="6434919" cy="3227695"/>
            <wp:effectExtent l="0" t="0" r="23495" b="1143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rPr>
          <w:lang w:eastAsia="ru-RU"/>
        </w:rPr>
      </w:pPr>
    </w:p>
    <w:p w:rsidR="00AE0BE7" w:rsidRPr="00D352E2" w:rsidRDefault="00AE0BE7" w:rsidP="00AE0BE7">
      <w:pPr>
        <w:pStyle w:val="a5"/>
        <w:numPr>
          <w:ilvl w:val="0"/>
          <w:numId w:val="4"/>
        </w:numPr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BE7" w:rsidRDefault="00AE0BE7" w:rsidP="00AE0BE7">
      <w:pPr>
        <w:rPr>
          <w:lang w:eastAsia="ru-RU"/>
        </w:rPr>
      </w:pPr>
    </w:p>
    <w:p w:rsidR="00AE0BE7" w:rsidRPr="00D352E2" w:rsidRDefault="00AE0BE7" w:rsidP="00AE0BE7">
      <w:pPr>
        <w:rPr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1AC503" wp14:editId="5104DEAD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AE0BE7" w:rsidRPr="00D352E2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15A4"/>
    <w:multiLevelType w:val="multilevel"/>
    <w:tmpl w:val="E24E682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5452329"/>
    <w:multiLevelType w:val="hybridMultilevel"/>
    <w:tmpl w:val="166212E2"/>
    <w:lvl w:ilvl="0" w:tplc="B3D22F6E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175463"/>
    <w:multiLevelType w:val="multilevel"/>
    <w:tmpl w:val="5E44E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A2F63"/>
    <w:rsid w:val="000E155A"/>
    <w:rsid w:val="001A2667"/>
    <w:rsid w:val="0020496F"/>
    <w:rsid w:val="00207621"/>
    <w:rsid w:val="002C7B14"/>
    <w:rsid w:val="0031276C"/>
    <w:rsid w:val="0042353F"/>
    <w:rsid w:val="006018FC"/>
    <w:rsid w:val="00612A4D"/>
    <w:rsid w:val="006B2494"/>
    <w:rsid w:val="006D2115"/>
    <w:rsid w:val="00734F9F"/>
    <w:rsid w:val="007737AC"/>
    <w:rsid w:val="00804399"/>
    <w:rsid w:val="00897280"/>
    <w:rsid w:val="008E4A42"/>
    <w:rsid w:val="009A146F"/>
    <w:rsid w:val="009F1DD6"/>
    <w:rsid w:val="00A11137"/>
    <w:rsid w:val="00AE0BE7"/>
    <w:rsid w:val="00B13CC2"/>
    <w:rsid w:val="00C4063B"/>
    <w:rsid w:val="00CD5F26"/>
    <w:rsid w:val="00EA3DC6"/>
    <w:rsid w:val="00F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56383392986569E-3"/>
                  <c:y val="-6.3888879996377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493830035791943E-2"/>
                  <c:y val="-6.9696959996048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331328"/>
        <c:axId val="275337216"/>
        <c:axId val="269696064"/>
      </c:bar3DChart>
      <c:catAx>
        <c:axId val="27533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337216"/>
        <c:crosses val="autoZero"/>
        <c:auto val="1"/>
        <c:lblAlgn val="ctr"/>
        <c:lblOffset val="100"/>
        <c:noMultiLvlLbl val="0"/>
      </c:catAx>
      <c:valAx>
        <c:axId val="275337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331328"/>
        <c:crosses val="autoZero"/>
        <c:crossBetween val="between"/>
      </c:valAx>
      <c:serAx>
        <c:axId val="269696064"/>
        <c:scaling>
          <c:orientation val="minMax"/>
        </c:scaling>
        <c:delete val="1"/>
        <c:axPos val="b"/>
        <c:majorTickMark val="out"/>
        <c:minorTickMark val="none"/>
        <c:tickLblPos val="nextTo"/>
        <c:crossAx val="2753372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753408"/>
        <c:axId val="272756096"/>
        <c:axId val="275347200"/>
      </c:bar3DChart>
      <c:catAx>
        <c:axId val="27275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756096"/>
        <c:crosses val="autoZero"/>
        <c:auto val="1"/>
        <c:lblAlgn val="ctr"/>
        <c:lblOffset val="100"/>
        <c:noMultiLvlLbl val="0"/>
      </c:catAx>
      <c:valAx>
        <c:axId val="272756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753408"/>
        <c:crosses val="autoZero"/>
        <c:crossBetween val="between"/>
      </c:valAx>
      <c:serAx>
        <c:axId val="275347200"/>
        <c:scaling>
          <c:orientation val="minMax"/>
        </c:scaling>
        <c:delete val="1"/>
        <c:axPos val="b"/>
        <c:majorTickMark val="out"/>
        <c:minorTickMark val="none"/>
        <c:tickLblPos val="nextTo"/>
        <c:crossAx val="2727560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</c:v>
                </c:pt>
                <c:pt idx="1">
                  <c:v>0.3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7822464"/>
        <c:axId val="297841792"/>
        <c:axId val="272682048"/>
      </c:bar3DChart>
      <c:catAx>
        <c:axId val="29782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7841792"/>
        <c:crosses val="autoZero"/>
        <c:auto val="1"/>
        <c:lblAlgn val="ctr"/>
        <c:lblOffset val="100"/>
        <c:noMultiLvlLbl val="0"/>
      </c:catAx>
      <c:valAx>
        <c:axId val="297841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7822464"/>
        <c:crosses val="autoZero"/>
        <c:crossBetween val="between"/>
      </c:valAx>
      <c:serAx>
        <c:axId val="272682048"/>
        <c:scaling>
          <c:orientation val="minMax"/>
        </c:scaling>
        <c:delete val="1"/>
        <c:axPos val="b"/>
        <c:majorTickMark val="out"/>
        <c:minorTickMark val="none"/>
        <c:tickLblPos val="nextTo"/>
        <c:crossAx val="2978417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7985536"/>
        <c:axId val="298004864"/>
        <c:axId val="297936192"/>
      </c:bar3DChart>
      <c:catAx>
        <c:axId val="297985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004864"/>
        <c:crosses val="autoZero"/>
        <c:auto val="1"/>
        <c:lblAlgn val="ctr"/>
        <c:lblOffset val="100"/>
        <c:noMultiLvlLbl val="0"/>
      </c:catAx>
      <c:valAx>
        <c:axId val="298004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7985536"/>
        <c:crosses val="autoZero"/>
        <c:crossBetween val="between"/>
      </c:valAx>
      <c:serAx>
        <c:axId val="297936192"/>
        <c:scaling>
          <c:orientation val="minMax"/>
        </c:scaling>
        <c:delete val="1"/>
        <c:axPos val="b"/>
        <c:majorTickMark val="out"/>
        <c:minorTickMark val="none"/>
        <c:tickLblPos val="nextTo"/>
        <c:crossAx val="2980048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038016"/>
        <c:axId val="298040704"/>
        <c:axId val="272682496"/>
      </c:bar3DChart>
      <c:catAx>
        <c:axId val="29803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040704"/>
        <c:crosses val="autoZero"/>
        <c:auto val="1"/>
        <c:lblAlgn val="ctr"/>
        <c:lblOffset val="100"/>
        <c:noMultiLvlLbl val="0"/>
      </c:catAx>
      <c:valAx>
        <c:axId val="298040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038016"/>
        <c:crosses val="autoZero"/>
        <c:crossBetween val="between"/>
      </c:valAx>
      <c:serAx>
        <c:axId val="272682496"/>
        <c:scaling>
          <c:orientation val="minMax"/>
        </c:scaling>
        <c:delete val="1"/>
        <c:axPos val="b"/>
        <c:majorTickMark val="out"/>
        <c:minorTickMark val="none"/>
        <c:tickLblPos val="nextTo"/>
        <c:crossAx val="2980407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536960"/>
        <c:axId val="298539648"/>
        <c:axId val="297937536"/>
      </c:bar3DChart>
      <c:catAx>
        <c:axId val="29853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539648"/>
        <c:crosses val="autoZero"/>
        <c:auto val="1"/>
        <c:lblAlgn val="ctr"/>
        <c:lblOffset val="100"/>
        <c:noMultiLvlLbl val="0"/>
      </c:catAx>
      <c:valAx>
        <c:axId val="298539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536960"/>
        <c:crosses val="autoZero"/>
        <c:crossBetween val="between"/>
      </c:valAx>
      <c:serAx>
        <c:axId val="297937536"/>
        <c:scaling>
          <c:orientation val="minMax"/>
        </c:scaling>
        <c:delete val="1"/>
        <c:axPos val="b"/>
        <c:majorTickMark val="out"/>
        <c:minorTickMark val="none"/>
        <c:tickLblPos val="nextTo"/>
        <c:crossAx val="2985396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989E-2"/>
                  <c:y val="-6.408462657057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575360"/>
        <c:axId val="298576896"/>
        <c:axId val="298554688"/>
      </c:bar3DChart>
      <c:catAx>
        <c:axId val="29857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576896"/>
        <c:crosses val="autoZero"/>
        <c:auto val="1"/>
        <c:lblAlgn val="ctr"/>
        <c:lblOffset val="100"/>
        <c:noMultiLvlLbl val="0"/>
      </c:catAx>
      <c:valAx>
        <c:axId val="298576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575360"/>
        <c:crosses val="autoZero"/>
        <c:crossBetween val="between"/>
      </c:valAx>
      <c:serAx>
        <c:axId val="298554688"/>
        <c:scaling>
          <c:orientation val="minMax"/>
        </c:scaling>
        <c:delete val="1"/>
        <c:axPos val="b"/>
        <c:majorTickMark val="out"/>
        <c:minorTickMark val="none"/>
        <c:tickLblPos val="nextTo"/>
        <c:crossAx val="2985768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784640"/>
        <c:axId val="298786176"/>
        <c:axId val="298555584"/>
      </c:bar3DChart>
      <c:catAx>
        <c:axId val="29878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786176"/>
        <c:crosses val="autoZero"/>
        <c:auto val="1"/>
        <c:lblAlgn val="ctr"/>
        <c:lblOffset val="100"/>
        <c:noMultiLvlLbl val="0"/>
      </c:catAx>
      <c:valAx>
        <c:axId val="298786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784640"/>
        <c:crosses val="autoZero"/>
        <c:crossBetween val="between"/>
      </c:valAx>
      <c:serAx>
        <c:axId val="298555584"/>
        <c:scaling>
          <c:orientation val="minMax"/>
        </c:scaling>
        <c:delete val="1"/>
        <c:axPos val="b"/>
        <c:majorTickMark val="out"/>
        <c:minorTickMark val="none"/>
        <c:tickLblPos val="nextTo"/>
        <c:crossAx val="2987861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872192"/>
        <c:axId val="298895616"/>
        <c:axId val="298828224"/>
      </c:bar3DChart>
      <c:catAx>
        <c:axId val="2988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895616"/>
        <c:crosses val="autoZero"/>
        <c:auto val="1"/>
        <c:lblAlgn val="ctr"/>
        <c:lblOffset val="100"/>
        <c:noMultiLvlLbl val="0"/>
      </c:catAx>
      <c:valAx>
        <c:axId val="298895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872192"/>
        <c:crosses val="autoZero"/>
        <c:crossBetween val="between"/>
      </c:valAx>
      <c:serAx>
        <c:axId val="298828224"/>
        <c:scaling>
          <c:orientation val="minMax"/>
        </c:scaling>
        <c:delete val="1"/>
        <c:axPos val="b"/>
        <c:majorTickMark val="out"/>
        <c:minorTickMark val="none"/>
        <c:tickLblPos val="nextTo"/>
        <c:crossAx val="2988956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66611815897292E-2"/>
                  <c:y val="-6.5864821529671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86335629189108E-2"/>
                  <c:y val="-6.0376086402198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9746176"/>
        <c:axId val="269747712"/>
        <c:axId val="269623296"/>
      </c:bar3DChart>
      <c:catAx>
        <c:axId val="26974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747712"/>
        <c:crosses val="autoZero"/>
        <c:auto val="1"/>
        <c:lblAlgn val="ctr"/>
        <c:lblOffset val="100"/>
        <c:noMultiLvlLbl val="0"/>
      </c:catAx>
      <c:valAx>
        <c:axId val="269747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746176"/>
        <c:crosses val="autoZero"/>
        <c:crossBetween val="between"/>
      </c:valAx>
      <c:serAx>
        <c:axId val="269623296"/>
        <c:scaling>
          <c:orientation val="minMax"/>
        </c:scaling>
        <c:delete val="1"/>
        <c:axPos val="b"/>
        <c:majorTickMark val="out"/>
        <c:minorTickMark val="none"/>
        <c:tickLblPos val="nextTo"/>
        <c:crossAx val="2697477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9216896"/>
        <c:axId val="299218432"/>
        <c:axId val="275345408"/>
      </c:bar3DChart>
      <c:catAx>
        <c:axId val="29921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218432"/>
        <c:crosses val="autoZero"/>
        <c:auto val="1"/>
        <c:lblAlgn val="ctr"/>
        <c:lblOffset val="100"/>
        <c:noMultiLvlLbl val="0"/>
      </c:catAx>
      <c:valAx>
        <c:axId val="299218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216896"/>
        <c:crosses val="autoZero"/>
        <c:crossBetween val="between"/>
      </c:valAx>
      <c:serAx>
        <c:axId val="275345408"/>
        <c:scaling>
          <c:orientation val="minMax"/>
        </c:scaling>
        <c:delete val="1"/>
        <c:axPos val="b"/>
        <c:majorTickMark val="out"/>
        <c:minorTickMark val="none"/>
        <c:tickLblPos val="nextTo"/>
        <c:crossAx val="2992184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239296"/>
        <c:axId val="299266816"/>
        <c:axId val="298830016"/>
      </c:bar3DChart>
      <c:catAx>
        <c:axId val="29923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266816"/>
        <c:crosses val="autoZero"/>
        <c:auto val="1"/>
        <c:lblAlgn val="ctr"/>
        <c:lblOffset val="100"/>
        <c:noMultiLvlLbl val="0"/>
      </c:catAx>
      <c:valAx>
        <c:axId val="299266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239296"/>
        <c:crosses val="autoZero"/>
        <c:crossBetween val="between"/>
      </c:valAx>
      <c:serAx>
        <c:axId val="298830016"/>
        <c:scaling>
          <c:orientation val="minMax"/>
        </c:scaling>
        <c:delete val="1"/>
        <c:axPos val="b"/>
        <c:majorTickMark val="out"/>
        <c:minorTickMark val="none"/>
        <c:tickLblPos val="nextTo"/>
        <c:crossAx val="2992668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496576"/>
        <c:axId val="299573248"/>
        <c:axId val="299249664"/>
      </c:bar3DChart>
      <c:catAx>
        <c:axId val="29949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573248"/>
        <c:crosses val="autoZero"/>
        <c:auto val="1"/>
        <c:lblAlgn val="ctr"/>
        <c:lblOffset val="100"/>
        <c:noMultiLvlLbl val="0"/>
      </c:catAx>
      <c:valAx>
        <c:axId val="299573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496576"/>
        <c:crosses val="autoZero"/>
        <c:crossBetween val="between"/>
      </c:valAx>
      <c:serAx>
        <c:axId val="299249664"/>
        <c:scaling>
          <c:orientation val="minMax"/>
        </c:scaling>
        <c:delete val="1"/>
        <c:axPos val="b"/>
        <c:majorTickMark val="out"/>
        <c:minorTickMark val="none"/>
        <c:tickLblPos val="nextTo"/>
        <c:crossAx val="2995732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Частная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719296"/>
        <c:axId val="299861504"/>
        <c:axId val="299251456"/>
      </c:bar3DChart>
      <c:catAx>
        <c:axId val="29971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861504"/>
        <c:crosses val="autoZero"/>
        <c:auto val="1"/>
        <c:lblAlgn val="ctr"/>
        <c:lblOffset val="100"/>
        <c:noMultiLvlLbl val="0"/>
      </c:catAx>
      <c:valAx>
        <c:axId val="299861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719296"/>
        <c:crosses val="autoZero"/>
        <c:crossBetween val="between"/>
      </c:valAx>
      <c:serAx>
        <c:axId val="299251456"/>
        <c:scaling>
          <c:orientation val="minMax"/>
        </c:scaling>
        <c:delete val="1"/>
        <c:axPos val="b"/>
        <c:majorTickMark val="out"/>
        <c:minorTickMark val="none"/>
        <c:tickLblPos val="nextTo"/>
        <c:crossAx val="2998615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931520"/>
        <c:axId val="299934464"/>
        <c:axId val="299253248"/>
      </c:bar3DChart>
      <c:catAx>
        <c:axId val="29993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934464"/>
        <c:crosses val="autoZero"/>
        <c:auto val="1"/>
        <c:lblAlgn val="ctr"/>
        <c:lblOffset val="100"/>
        <c:noMultiLvlLbl val="0"/>
      </c:catAx>
      <c:valAx>
        <c:axId val="299934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931520"/>
        <c:crosses val="autoZero"/>
        <c:crossBetween val="between"/>
      </c:valAx>
      <c:serAx>
        <c:axId val="299253248"/>
        <c:scaling>
          <c:orientation val="minMax"/>
        </c:scaling>
        <c:delete val="1"/>
        <c:axPos val="b"/>
        <c:majorTickMark val="out"/>
        <c:minorTickMark val="none"/>
        <c:tickLblPos val="nextTo"/>
        <c:crossAx val="2999344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92803030303032E-2"/>
                  <c:y val="-3.3776487947378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953536"/>
        <c:axId val="300213376"/>
        <c:axId val="299824000"/>
      </c:bar3DChart>
      <c:catAx>
        <c:axId val="29995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213376"/>
        <c:crosses val="autoZero"/>
        <c:auto val="1"/>
        <c:lblAlgn val="ctr"/>
        <c:lblOffset val="100"/>
        <c:noMultiLvlLbl val="0"/>
      </c:catAx>
      <c:valAx>
        <c:axId val="300213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953536"/>
        <c:crosses val="autoZero"/>
        <c:crossBetween val="between"/>
      </c:valAx>
      <c:serAx>
        <c:axId val="299824000"/>
        <c:scaling>
          <c:orientation val="minMax"/>
        </c:scaling>
        <c:delete val="1"/>
        <c:axPos val="b"/>
        <c:majorTickMark val="out"/>
        <c:minorTickMark val="none"/>
        <c:tickLblPos val="nextTo"/>
        <c:crossAx val="3002133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3040294679073E-2"/>
                  <c:y val="-8.573034440406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271104"/>
        <c:axId val="300278144"/>
        <c:axId val="299826240"/>
      </c:bar3DChart>
      <c:catAx>
        <c:axId val="30027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278144"/>
        <c:crosses val="autoZero"/>
        <c:auto val="1"/>
        <c:lblAlgn val="ctr"/>
        <c:lblOffset val="100"/>
        <c:noMultiLvlLbl val="0"/>
      </c:catAx>
      <c:valAx>
        <c:axId val="300278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271104"/>
        <c:crosses val="autoZero"/>
        <c:crossBetween val="between"/>
      </c:valAx>
      <c:serAx>
        <c:axId val="299826240"/>
        <c:scaling>
          <c:orientation val="minMax"/>
        </c:scaling>
        <c:delete val="1"/>
        <c:axPos val="b"/>
        <c:majorTickMark val="out"/>
        <c:minorTickMark val="none"/>
        <c:tickLblPos val="nextTo"/>
        <c:crossAx val="3002781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413696"/>
        <c:axId val="300416384"/>
        <c:axId val="297937984"/>
      </c:bar3DChart>
      <c:catAx>
        <c:axId val="30041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416384"/>
        <c:crosses val="autoZero"/>
        <c:auto val="1"/>
        <c:lblAlgn val="ctr"/>
        <c:lblOffset val="100"/>
        <c:noMultiLvlLbl val="0"/>
      </c:catAx>
      <c:valAx>
        <c:axId val="300416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413696"/>
        <c:crosses val="autoZero"/>
        <c:crossBetween val="between"/>
      </c:valAx>
      <c:serAx>
        <c:axId val="297937984"/>
        <c:scaling>
          <c:orientation val="minMax"/>
        </c:scaling>
        <c:delete val="1"/>
        <c:axPos val="b"/>
        <c:majorTickMark val="out"/>
        <c:minorTickMark val="none"/>
        <c:tickLblPos val="nextTo"/>
        <c:crossAx val="3004163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456E-2"/>
                  <c:y val="-4.6607001142238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464384"/>
        <c:axId val="300548096"/>
        <c:axId val="300238144"/>
      </c:bar3DChart>
      <c:catAx>
        <c:axId val="30046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548096"/>
        <c:crosses val="autoZero"/>
        <c:auto val="1"/>
        <c:lblAlgn val="ctr"/>
        <c:lblOffset val="100"/>
        <c:noMultiLvlLbl val="0"/>
      </c:catAx>
      <c:valAx>
        <c:axId val="300548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464384"/>
        <c:crosses val="autoZero"/>
        <c:crossBetween val="between"/>
      </c:valAx>
      <c:serAx>
        <c:axId val="300238144"/>
        <c:scaling>
          <c:orientation val="minMax"/>
        </c:scaling>
        <c:delete val="1"/>
        <c:axPos val="b"/>
        <c:majorTickMark val="out"/>
        <c:minorTickMark val="none"/>
        <c:tickLblPos val="nextTo"/>
        <c:crossAx val="3005480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66611815897292E-2"/>
                  <c:y val="-6.5864821529671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86335629189108E-2"/>
                  <c:y val="-6.0376086402198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9652352"/>
        <c:axId val="269653888"/>
        <c:axId val="204198336"/>
      </c:bar3DChart>
      <c:catAx>
        <c:axId val="26965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653888"/>
        <c:crosses val="autoZero"/>
        <c:auto val="1"/>
        <c:lblAlgn val="ctr"/>
        <c:lblOffset val="100"/>
        <c:noMultiLvlLbl val="0"/>
      </c:catAx>
      <c:valAx>
        <c:axId val="269653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652352"/>
        <c:crosses val="autoZero"/>
        <c:crossBetween val="between"/>
      </c:valAx>
      <c:serAx>
        <c:axId val="204198336"/>
        <c:scaling>
          <c:orientation val="minMax"/>
        </c:scaling>
        <c:delete val="1"/>
        <c:axPos val="b"/>
        <c:majorTickMark val="out"/>
        <c:minorTickMark val="none"/>
        <c:tickLblPos val="nextTo"/>
        <c:crossAx val="2696538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42200175972318E-2"/>
                  <c:y val="-5.1815149764494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09974747474748E-2"/>
                  <c:y val="-1.1058031592012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952192"/>
        <c:axId val="300962176"/>
        <c:axId val="300239936"/>
      </c:bar3DChart>
      <c:catAx>
        <c:axId val="30095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962176"/>
        <c:crosses val="autoZero"/>
        <c:auto val="1"/>
        <c:lblAlgn val="ctr"/>
        <c:lblOffset val="100"/>
        <c:noMultiLvlLbl val="0"/>
      </c:catAx>
      <c:valAx>
        <c:axId val="300962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952192"/>
        <c:crosses val="autoZero"/>
        <c:crossBetween val="between"/>
      </c:valAx>
      <c:serAx>
        <c:axId val="300239936"/>
        <c:scaling>
          <c:orientation val="minMax"/>
        </c:scaling>
        <c:delete val="1"/>
        <c:axPos val="b"/>
        <c:majorTickMark val="out"/>
        <c:minorTickMark val="none"/>
        <c:tickLblPos val="nextTo"/>
        <c:crossAx val="3009621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1003520"/>
        <c:axId val="301006208"/>
        <c:axId val="300990912"/>
      </c:bar3DChart>
      <c:catAx>
        <c:axId val="30100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1006208"/>
        <c:crosses val="autoZero"/>
        <c:auto val="1"/>
        <c:lblAlgn val="ctr"/>
        <c:lblOffset val="100"/>
        <c:noMultiLvlLbl val="0"/>
      </c:catAx>
      <c:valAx>
        <c:axId val="301006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1003520"/>
        <c:crosses val="autoZero"/>
        <c:crossBetween val="between"/>
      </c:valAx>
      <c:serAx>
        <c:axId val="300990912"/>
        <c:scaling>
          <c:orientation val="minMax"/>
        </c:scaling>
        <c:delete val="1"/>
        <c:axPos val="b"/>
        <c:majorTickMark val="out"/>
        <c:minorTickMark val="none"/>
        <c:tickLblPos val="nextTo"/>
        <c:crossAx val="3010062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21338383838384E-2"/>
                  <c:y val="-7.5736376856137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3151360"/>
        <c:axId val="305283072"/>
        <c:axId val="300993152"/>
      </c:bar3DChart>
      <c:catAx>
        <c:axId val="30315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5283072"/>
        <c:crosses val="autoZero"/>
        <c:auto val="1"/>
        <c:lblAlgn val="ctr"/>
        <c:lblOffset val="100"/>
        <c:noMultiLvlLbl val="0"/>
      </c:catAx>
      <c:valAx>
        <c:axId val="305283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3151360"/>
        <c:crosses val="autoZero"/>
        <c:crossBetween val="between"/>
      </c:valAx>
      <c:serAx>
        <c:axId val="300993152"/>
        <c:scaling>
          <c:orientation val="minMax"/>
        </c:scaling>
        <c:delete val="1"/>
        <c:axPos val="b"/>
        <c:majorTickMark val="out"/>
        <c:minorTickMark val="none"/>
        <c:tickLblPos val="nextTo"/>
        <c:crossAx val="3052830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75631313131312E-2"/>
                  <c:y val="-5.825877815286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406464"/>
        <c:axId val="323424640"/>
        <c:axId val="323416064"/>
      </c:bar3DChart>
      <c:catAx>
        <c:axId val="32340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424640"/>
        <c:crosses val="autoZero"/>
        <c:auto val="1"/>
        <c:lblAlgn val="ctr"/>
        <c:lblOffset val="100"/>
        <c:noMultiLvlLbl val="0"/>
      </c:catAx>
      <c:valAx>
        <c:axId val="323424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3406464"/>
        <c:crosses val="autoZero"/>
        <c:crossBetween val="between"/>
      </c:valAx>
      <c:serAx>
        <c:axId val="323416064"/>
        <c:scaling>
          <c:orientation val="minMax"/>
        </c:scaling>
        <c:delete val="1"/>
        <c:axPos val="b"/>
        <c:majorTickMark val="out"/>
        <c:minorTickMark val="none"/>
        <c:tickLblPos val="nextTo"/>
        <c:crossAx val="3234246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565656565656568E-2"/>
                  <c:y val="-5.213537695622058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701388888888853E-2"/>
                  <c:y val="-4.67473873684246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8914141414141419E-3"/>
                  <c:y val="-2.0854150782488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701388888888888E-2"/>
                  <c:y val="-6.7601538150912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3.6320311977180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Умение организовывать работу коллектива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565656565656568E-2"/>
                  <c:y val="-1.0896093593154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1979904"/>
        <c:axId val="300482560"/>
        <c:axId val="301973952"/>
      </c:bar3DChart>
      <c:catAx>
        <c:axId val="30197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482560"/>
        <c:crosses val="autoZero"/>
        <c:auto val="1"/>
        <c:lblAlgn val="ctr"/>
        <c:lblOffset val="100"/>
        <c:noMultiLvlLbl val="0"/>
      </c:catAx>
      <c:valAx>
        <c:axId val="300482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1979904"/>
        <c:crosses val="autoZero"/>
        <c:crossBetween val="between"/>
      </c:valAx>
      <c:serAx>
        <c:axId val="301973952"/>
        <c:scaling>
          <c:orientation val="minMax"/>
        </c:scaling>
        <c:delete val="1"/>
        <c:axPos val="b"/>
        <c:majorTickMark val="out"/>
        <c:minorTickMark val="none"/>
        <c:tickLblPos val="nextTo"/>
        <c:crossAx val="300482560"/>
        <c:crosses val="autoZero"/>
      </c:serAx>
    </c:plotArea>
    <c:legend>
      <c:legendPos val="r"/>
      <c:layout>
        <c:manualLayout>
          <c:xMode val="edge"/>
          <c:yMode val="edge"/>
          <c:x val="0.61140982414206024"/>
          <c:y val="1.3570927277583847E-2"/>
          <c:w val="0.37675312050515547"/>
          <c:h val="0.98642912098755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023296"/>
        <c:axId val="266025984"/>
        <c:axId val="301975744"/>
      </c:bar3DChart>
      <c:catAx>
        <c:axId val="26602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6025984"/>
        <c:crosses val="autoZero"/>
        <c:auto val="1"/>
        <c:lblAlgn val="ctr"/>
        <c:lblOffset val="100"/>
        <c:noMultiLvlLbl val="0"/>
      </c:catAx>
      <c:valAx>
        <c:axId val="266025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023296"/>
        <c:crosses val="autoZero"/>
        <c:crossBetween val="between"/>
      </c:valAx>
      <c:serAx>
        <c:axId val="301975744"/>
        <c:scaling>
          <c:orientation val="minMax"/>
        </c:scaling>
        <c:delete val="1"/>
        <c:axPos val="b"/>
        <c:majorTickMark val="out"/>
        <c:minorTickMark val="none"/>
        <c:tickLblPos val="nextTo"/>
        <c:crossAx val="2660259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9908224"/>
        <c:axId val="269997184"/>
        <c:axId val="269626432"/>
      </c:bar3DChart>
      <c:catAx>
        <c:axId val="26990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997184"/>
        <c:crosses val="autoZero"/>
        <c:auto val="1"/>
        <c:lblAlgn val="ctr"/>
        <c:lblOffset val="100"/>
        <c:noMultiLvlLbl val="0"/>
      </c:catAx>
      <c:valAx>
        <c:axId val="269997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908224"/>
        <c:crosses val="autoZero"/>
        <c:crossBetween val="between"/>
      </c:valAx>
      <c:serAx>
        <c:axId val="269626432"/>
        <c:scaling>
          <c:orientation val="minMax"/>
        </c:scaling>
        <c:delete val="1"/>
        <c:axPos val="b"/>
        <c:majorTickMark val="out"/>
        <c:minorTickMark val="none"/>
        <c:tickLblPos val="nextTo"/>
        <c:crossAx val="2699971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9760000"/>
        <c:axId val="269771136"/>
        <c:axId val="204199232"/>
      </c:bar3DChart>
      <c:catAx>
        <c:axId val="26976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771136"/>
        <c:crosses val="autoZero"/>
        <c:auto val="1"/>
        <c:lblAlgn val="ctr"/>
        <c:lblOffset val="100"/>
        <c:noMultiLvlLbl val="0"/>
      </c:catAx>
      <c:valAx>
        <c:axId val="269771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760000"/>
        <c:crosses val="autoZero"/>
        <c:crossBetween val="between"/>
      </c:valAx>
      <c:serAx>
        <c:axId val="204199232"/>
        <c:scaling>
          <c:orientation val="minMax"/>
        </c:scaling>
        <c:delete val="1"/>
        <c:axPos val="b"/>
        <c:majorTickMark val="out"/>
        <c:minorTickMark val="none"/>
        <c:tickLblPos val="nextTo"/>
        <c:crossAx val="2697711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2152448"/>
        <c:axId val="272153984"/>
        <c:axId val="269693376"/>
      </c:bar3DChart>
      <c:catAx>
        <c:axId val="27215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153984"/>
        <c:crosses val="autoZero"/>
        <c:auto val="1"/>
        <c:lblAlgn val="ctr"/>
        <c:lblOffset val="100"/>
        <c:noMultiLvlLbl val="0"/>
      </c:catAx>
      <c:valAx>
        <c:axId val="272153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152448"/>
        <c:crosses val="autoZero"/>
        <c:crossBetween val="between"/>
      </c:valAx>
      <c:serAx>
        <c:axId val="269693376"/>
        <c:scaling>
          <c:orientation val="minMax"/>
        </c:scaling>
        <c:delete val="1"/>
        <c:axPos val="b"/>
        <c:majorTickMark val="out"/>
        <c:minorTickMark val="none"/>
        <c:tickLblPos val="nextTo"/>
        <c:crossAx val="2721539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9832192"/>
        <c:axId val="269834880"/>
        <c:axId val="269695616"/>
      </c:bar3DChart>
      <c:catAx>
        <c:axId val="26983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834880"/>
        <c:crosses val="autoZero"/>
        <c:auto val="1"/>
        <c:lblAlgn val="ctr"/>
        <c:lblOffset val="100"/>
        <c:noMultiLvlLbl val="0"/>
      </c:catAx>
      <c:valAx>
        <c:axId val="269834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832192"/>
        <c:crosses val="autoZero"/>
        <c:crossBetween val="between"/>
      </c:valAx>
      <c:serAx>
        <c:axId val="269695616"/>
        <c:scaling>
          <c:orientation val="minMax"/>
        </c:scaling>
        <c:delete val="1"/>
        <c:axPos val="b"/>
        <c:majorTickMark val="out"/>
        <c:minorTickMark val="none"/>
        <c:tickLblPos val="nextTo"/>
        <c:crossAx val="2698348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659968"/>
        <c:axId val="272661504"/>
        <c:axId val="269624640"/>
      </c:bar3DChart>
      <c:catAx>
        <c:axId val="27265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661504"/>
        <c:crosses val="autoZero"/>
        <c:auto val="1"/>
        <c:lblAlgn val="ctr"/>
        <c:lblOffset val="100"/>
        <c:noMultiLvlLbl val="0"/>
      </c:catAx>
      <c:valAx>
        <c:axId val="272661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659968"/>
        <c:crosses val="autoZero"/>
        <c:crossBetween val="between"/>
      </c:valAx>
      <c:serAx>
        <c:axId val="269624640"/>
        <c:scaling>
          <c:orientation val="minMax"/>
        </c:scaling>
        <c:delete val="1"/>
        <c:axPos val="b"/>
        <c:majorTickMark val="out"/>
        <c:minorTickMark val="none"/>
        <c:tickLblPos val="nextTo"/>
        <c:crossAx val="2726615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542720"/>
        <c:axId val="272585472"/>
        <c:axId val="272681600"/>
      </c:bar3DChart>
      <c:catAx>
        <c:axId val="27254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585472"/>
        <c:crosses val="autoZero"/>
        <c:auto val="1"/>
        <c:lblAlgn val="ctr"/>
        <c:lblOffset val="100"/>
        <c:noMultiLvlLbl val="0"/>
      </c:catAx>
      <c:valAx>
        <c:axId val="272585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542720"/>
        <c:crosses val="autoZero"/>
        <c:crossBetween val="between"/>
      </c:valAx>
      <c:serAx>
        <c:axId val="272681600"/>
        <c:scaling>
          <c:orientation val="minMax"/>
        </c:scaling>
        <c:delete val="1"/>
        <c:axPos val="b"/>
        <c:majorTickMark val="out"/>
        <c:minorTickMark val="none"/>
        <c:tickLblPos val="nextTo"/>
        <c:crossAx val="2725854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12</cp:revision>
  <cp:lastPrinted>2023-11-02T12:58:00Z</cp:lastPrinted>
  <dcterms:created xsi:type="dcterms:W3CDTF">2023-10-13T12:42:00Z</dcterms:created>
  <dcterms:modified xsi:type="dcterms:W3CDTF">2024-09-16T13:50:00Z</dcterms:modified>
</cp:coreProperties>
</file>